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C4E8" w14:textId="77777777" w:rsidR="003574BC" w:rsidRDefault="003574BC">
      <w:pPr>
        <w:pStyle w:val="Zarkazkladnhotextu"/>
        <w:jc w:val="center"/>
        <w:rPr>
          <w:sz w:val="28"/>
        </w:rPr>
      </w:pPr>
      <w:r>
        <w:rPr>
          <w:sz w:val="28"/>
        </w:rPr>
        <w:t>Podmienky elektronického vykazovania zdravotných výkonov na účely sociálneho poistenia</w:t>
      </w:r>
    </w:p>
    <w:p w14:paraId="6E8DDBEF" w14:textId="77777777" w:rsidR="003574BC" w:rsidRDefault="003574BC">
      <w:pPr>
        <w:ind w:left="567"/>
        <w:jc w:val="center"/>
        <w:rPr>
          <w:rFonts w:ascii="Arial" w:hAnsi="Arial"/>
          <w:b/>
          <w:sz w:val="28"/>
        </w:rPr>
      </w:pPr>
    </w:p>
    <w:p w14:paraId="533B4FFE" w14:textId="77777777" w:rsidR="003574BC" w:rsidRDefault="003574BC">
      <w:pPr>
        <w:pStyle w:val="Zarkazkladnhotextu2"/>
        <w:jc w:val="both"/>
        <w:rPr>
          <w:sz w:val="22"/>
        </w:rPr>
      </w:pPr>
      <w:r>
        <w:rPr>
          <w:sz w:val="22"/>
        </w:rPr>
        <w:t>Údaje na elektronickom médiu, doručené od poskytovateľov zdravotných výkonov (ďalej PZS) v predpísanej štruktúre musia všeobecne obsahovať:</w:t>
      </w:r>
    </w:p>
    <w:p w14:paraId="257899F8" w14:textId="77777777" w:rsidR="003574BC" w:rsidRDefault="003574BC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identifikáciu PZS a jeho bankový účet,</w:t>
      </w:r>
    </w:p>
    <w:p w14:paraId="1EB778A4" w14:textId="77777777" w:rsidR="003574BC" w:rsidRDefault="003574BC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zoznam poistencov, ktorým bol poskytnutý zdravotný výkon spolu s ich identifikáciou, identifikáciou výkonu, jeho kódom, bodovým ohodnotením a určením sumy za výkon,</w:t>
      </w:r>
    </w:p>
    <w:p w14:paraId="7F9BF23B" w14:textId="77777777" w:rsidR="003574BC" w:rsidRDefault="003574BC">
      <w:pPr>
        <w:numPr>
          <w:ilvl w:val="0"/>
          <w:numId w:val="7"/>
        </w:numPr>
        <w:tabs>
          <w:tab w:val="clear" w:pos="360"/>
          <w:tab w:val="num" w:pos="927"/>
        </w:tabs>
        <w:ind w:left="92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textovú formu vety, pričom jednotlivé položky budú oddelené oddeľovačom a požadovaná kódová stránka je WIN 1250 alebo ISO LATIN2.</w:t>
      </w:r>
    </w:p>
    <w:p w14:paraId="1CA8CCA7" w14:textId="77777777" w:rsidR="003574BC" w:rsidRDefault="003574BC">
      <w:pPr>
        <w:ind w:left="567"/>
        <w:jc w:val="both"/>
        <w:rPr>
          <w:rFonts w:ascii="Arial" w:hAnsi="Arial"/>
          <w:sz w:val="22"/>
        </w:rPr>
      </w:pPr>
    </w:p>
    <w:p w14:paraId="12BFE907" w14:textId="77777777" w:rsidR="003574BC" w:rsidRDefault="003574BC">
      <w:pPr>
        <w:ind w:firstLine="56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 Požadovaná štruktúra vety:</w:t>
      </w:r>
    </w:p>
    <w:p w14:paraId="675B7A85" w14:textId="77777777" w:rsidR="003574BC" w:rsidRDefault="003574BC">
      <w:pPr>
        <w:ind w:firstLine="567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Hlavička dávky: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3986"/>
        <w:gridCol w:w="1424"/>
        <w:gridCol w:w="1139"/>
        <w:gridCol w:w="1280"/>
      </w:tblGrid>
      <w:tr w:rsidR="003574BC" w14:paraId="79B621CD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12" w:type="dxa"/>
          </w:tcPr>
          <w:p w14:paraId="3B783D5F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p.č.</w:t>
            </w:r>
          </w:p>
        </w:tc>
        <w:tc>
          <w:tcPr>
            <w:tcW w:w="3986" w:type="dxa"/>
          </w:tcPr>
          <w:p w14:paraId="0ED7456C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popis</w:t>
            </w:r>
          </w:p>
        </w:tc>
        <w:tc>
          <w:tcPr>
            <w:tcW w:w="1424" w:type="dxa"/>
          </w:tcPr>
          <w:p w14:paraId="738F06E4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</w:t>
            </w:r>
          </w:p>
        </w:tc>
        <w:tc>
          <w:tcPr>
            <w:tcW w:w="1139" w:type="dxa"/>
          </w:tcPr>
          <w:p w14:paraId="51083DA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dĺžka</w:t>
            </w:r>
          </w:p>
        </w:tc>
        <w:tc>
          <w:tcPr>
            <w:tcW w:w="1280" w:type="dxa"/>
          </w:tcPr>
          <w:p w14:paraId="443328EF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P/N *</w:t>
            </w:r>
          </w:p>
        </w:tc>
      </w:tr>
      <w:tr w:rsidR="003574BC" w14:paraId="3B7E0F77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712" w:type="dxa"/>
          </w:tcPr>
          <w:p w14:paraId="5B3BB287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3986" w:type="dxa"/>
          </w:tcPr>
          <w:p w14:paraId="1C3CC507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IČO uhrádzateľa dávky</w:t>
            </w:r>
          </w:p>
        </w:tc>
        <w:tc>
          <w:tcPr>
            <w:tcW w:w="1424" w:type="dxa"/>
          </w:tcPr>
          <w:p w14:paraId="625F6B2B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019F315C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280" w:type="dxa"/>
          </w:tcPr>
          <w:p w14:paraId="533536A4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40C7E48F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12" w:type="dxa"/>
          </w:tcPr>
          <w:p w14:paraId="6E241E05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3986" w:type="dxa"/>
          </w:tcPr>
          <w:p w14:paraId="7AA0A531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Názov PZS</w:t>
            </w:r>
          </w:p>
        </w:tc>
        <w:tc>
          <w:tcPr>
            <w:tcW w:w="1424" w:type="dxa"/>
          </w:tcPr>
          <w:p w14:paraId="7FEE40E8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723D0B13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</w:t>
            </w:r>
          </w:p>
        </w:tc>
        <w:tc>
          <w:tcPr>
            <w:tcW w:w="1280" w:type="dxa"/>
          </w:tcPr>
          <w:p w14:paraId="2ADECF6A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7B62A1B1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712" w:type="dxa"/>
          </w:tcPr>
          <w:p w14:paraId="4F980DA0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3986" w:type="dxa"/>
          </w:tcPr>
          <w:p w14:paraId="174F9E80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Sídlo PZS (PSČ,</w:t>
            </w:r>
            <w:r w:rsidR="00767AF9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mesto, ulica, číslo)</w:t>
            </w:r>
          </w:p>
        </w:tc>
        <w:tc>
          <w:tcPr>
            <w:tcW w:w="1424" w:type="dxa"/>
          </w:tcPr>
          <w:p w14:paraId="64805323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2A026039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</w:t>
            </w:r>
          </w:p>
        </w:tc>
        <w:tc>
          <w:tcPr>
            <w:tcW w:w="1280" w:type="dxa"/>
          </w:tcPr>
          <w:p w14:paraId="383243DF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07ACCC75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12" w:type="dxa"/>
          </w:tcPr>
          <w:p w14:paraId="11E201C8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3986" w:type="dxa"/>
          </w:tcPr>
          <w:p w14:paraId="266B2083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bankového účtu</w:t>
            </w:r>
          </w:p>
        </w:tc>
        <w:tc>
          <w:tcPr>
            <w:tcW w:w="1424" w:type="dxa"/>
          </w:tcPr>
          <w:p w14:paraId="76CB06AC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65CBE074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</w:t>
            </w:r>
          </w:p>
        </w:tc>
        <w:tc>
          <w:tcPr>
            <w:tcW w:w="1280" w:type="dxa"/>
          </w:tcPr>
          <w:p w14:paraId="596EB89A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040976A0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712" w:type="dxa"/>
          </w:tcPr>
          <w:p w14:paraId="0B2C562F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3986" w:type="dxa"/>
          </w:tcPr>
          <w:p w14:paraId="3EF30CF6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Kód banky</w:t>
            </w:r>
          </w:p>
        </w:tc>
        <w:tc>
          <w:tcPr>
            <w:tcW w:w="1424" w:type="dxa"/>
          </w:tcPr>
          <w:p w14:paraId="0D450293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2B8086A3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80" w:type="dxa"/>
          </w:tcPr>
          <w:p w14:paraId="7CB9EEC2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3316C1F9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12" w:type="dxa"/>
          </w:tcPr>
          <w:p w14:paraId="7A188C32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3986" w:type="dxa"/>
          </w:tcPr>
          <w:p w14:paraId="1AC76396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IČO/RČ PZS</w:t>
            </w:r>
          </w:p>
        </w:tc>
        <w:tc>
          <w:tcPr>
            <w:tcW w:w="1424" w:type="dxa"/>
          </w:tcPr>
          <w:p w14:paraId="6E442A10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480E86F9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280" w:type="dxa"/>
          </w:tcPr>
          <w:p w14:paraId="705CCC4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314DD1C2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712" w:type="dxa"/>
          </w:tcPr>
          <w:p w14:paraId="0B1C4E31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3986" w:type="dxa"/>
          </w:tcPr>
          <w:p w14:paraId="57F07462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Kód PZS</w:t>
            </w:r>
          </w:p>
        </w:tc>
        <w:tc>
          <w:tcPr>
            <w:tcW w:w="1424" w:type="dxa"/>
          </w:tcPr>
          <w:p w14:paraId="3EADB17D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287ED2B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1280" w:type="dxa"/>
          </w:tcPr>
          <w:p w14:paraId="24677DB2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29DF3E87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12" w:type="dxa"/>
          </w:tcPr>
          <w:p w14:paraId="1174CCE1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3986" w:type="dxa"/>
          </w:tcPr>
          <w:p w14:paraId="48E49F91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Zúčtovacie obdobie (mmrrrr)</w:t>
            </w:r>
          </w:p>
        </w:tc>
        <w:tc>
          <w:tcPr>
            <w:tcW w:w="1424" w:type="dxa"/>
          </w:tcPr>
          <w:p w14:paraId="05CA50A0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</w:t>
            </w:r>
          </w:p>
        </w:tc>
        <w:tc>
          <w:tcPr>
            <w:tcW w:w="1139" w:type="dxa"/>
          </w:tcPr>
          <w:p w14:paraId="3D83C086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280" w:type="dxa"/>
          </w:tcPr>
          <w:p w14:paraId="027DA994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02BE8AF4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712" w:type="dxa"/>
          </w:tcPr>
          <w:p w14:paraId="746E7784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</w:t>
            </w:r>
          </w:p>
        </w:tc>
        <w:tc>
          <w:tcPr>
            <w:tcW w:w="3986" w:type="dxa"/>
          </w:tcPr>
          <w:p w14:paraId="4CEBF5D1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 vystavenia</w:t>
            </w:r>
          </w:p>
        </w:tc>
        <w:tc>
          <w:tcPr>
            <w:tcW w:w="1424" w:type="dxa"/>
          </w:tcPr>
          <w:p w14:paraId="13423E4D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</w:t>
            </w:r>
          </w:p>
        </w:tc>
        <w:tc>
          <w:tcPr>
            <w:tcW w:w="1139" w:type="dxa"/>
          </w:tcPr>
          <w:p w14:paraId="6F5CCE9C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280" w:type="dxa"/>
          </w:tcPr>
          <w:p w14:paraId="566F312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39F06608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12" w:type="dxa"/>
          </w:tcPr>
          <w:p w14:paraId="62E572ED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3986" w:type="dxa"/>
          </w:tcPr>
          <w:p w14:paraId="1776E876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dávky</w:t>
            </w:r>
          </w:p>
        </w:tc>
        <w:tc>
          <w:tcPr>
            <w:tcW w:w="1424" w:type="dxa"/>
          </w:tcPr>
          <w:p w14:paraId="47C0B2BC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</w:t>
            </w:r>
          </w:p>
        </w:tc>
        <w:tc>
          <w:tcPr>
            <w:tcW w:w="1139" w:type="dxa"/>
          </w:tcPr>
          <w:p w14:paraId="4695B528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280" w:type="dxa"/>
          </w:tcPr>
          <w:p w14:paraId="785397B8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784736E3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712" w:type="dxa"/>
          </w:tcPr>
          <w:p w14:paraId="568701D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</w:t>
            </w:r>
          </w:p>
        </w:tc>
        <w:tc>
          <w:tcPr>
            <w:tcW w:w="3986" w:type="dxa"/>
          </w:tcPr>
          <w:p w14:paraId="145F8DFF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Počet dokladov (viet v dávke)</w:t>
            </w:r>
          </w:p>
        </w:tc>
        <w:tc>
          <w:tcPr>
            <w:tcW w:w="1424" w:type="dxa"/>
          </w:tcPr>
          <w:p w14:paraId="30D73C24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</w:t>
            </w:r>
          </w:p>
        </w:tc>
        <w:tc>
          <w:tcPr>
            <w:tcW w:w="1139" w:type="dxa"/>
          </w:tcPr>
          <w:p w14:paraId="4C2AF603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280" w:type="dxa"/>
          </w:tcPr>
          <w:p w14:paraId="272CAF20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60684FFE" w14:textId="777777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712" w:type="dxa"/>
          </w:tcPr>
          <w:p w14:paraId="5F11A19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</w:t>
            </w:r>
          </w:p>
        </w:tc>
        <w:tc>
          <w:tcPr>
            <w:tcW w:w="3986" w:type="dxa"/>
          </w:tcPr>
          <w:p w14:paraId="42720DA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Počet diskiet</w:t>
            </w:r>
          </w:p>
        </w:tc>
        <w:tc>
          <w:tcPr>
            <w:tcW w:w="1424" w:type="dxa"/>
          </w:tcPr>
          <w:p w14:paraId="2C83998A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</w:t>
            </w:r>
          </w:p>
        </w:tc>
        <w:tc>
          <w:tcPr>
            <w:tcW w:w="1139" w:type="dxa"/>
          </w:tcPr>
          <w:p w14:paraId="4FA607FE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0" w:type="dxa"/>
          </w:tcPr>
          <w:p w14:paraId="2F8D7257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14:paraId="41EABDA1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712" w:type="dxa"/>
          </w:tcPr>
          <w:p w14:paraId="1CD19BB1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</w:t>
            </w:r>
          </w:p>
        </w:tc>
        <w:tc>
          <w:tcPr>
            <w:tcW w:w="3986" w:type="dxa"/>
          </w:tcPr>
          <w:p w14:paraId="304E95AA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Číslo diskety</w:t>
            </w:r>
          </w:p>
        </w:tc>
        <w:tc>
          <w:tcPr>
            <w:tcW w:w="1424" w:type="dxa"/>
          </w:tcPr>
          <w:p w14:paraId="51D075B8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</w:t>
            </w:r>
          </w:p>
        </w:tc>
        <w:tc>
          <w:tcPr>
            <w:tcW w:w="1139" w:type="dxa"/>
          </w:tcPr>
          <w:p w14:paraId="45410150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0" w:type="dxa"/>
          </w:tcPr>
          <w:p w14:paraId="69DC425C" w14:textId="77777777" w:rsidR="003574BC" w:rsidRDefault="003574B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BE73CE" w:rsidRPr="00C43D78" w14:paraId="06561685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712" w:type="dxa"/>
          </w:tcPr>
          <w:p w14:paraId="6579AD24" w14:textId="77777777" w:rsidR="00BE73CE" w:rsidRPr="00C43D78" w:rsidRDefault="00BE73CE" w:rsidP="00967547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14</w:t>
            </w:r>
          </w:p>
        </w:tc>
        <w:tc>
          <w:tcPr>
            <w:tcW w:w="3986" w:type="dxa"/>
          </w:tcPr>
          <w:p w14:paraId="07F42E40" w14:textId="77777777" w:rsidR="00BE73CE" w:rsidRPr="00767AF9" w:rsidRDefault="00BE73CE" w:rsidP="00967547">
            <w:pPr>
              <w:rPr>
                <w:rFonts w:ascii="Arial" w:hAnsi="Arial"/>
                <w:sz w:val="22"/>
              </w:rPr>
            </w:pPr>
            <w:r w:rsidRPr="00767AF9">
              <w:rPr>
                <w:rFonts w:ascii="Arial" w:hAnsi="Arial"/>
                <w:sz w:val="22"/>
              </w:rPr>
              <w:t>Mena</w:t>
            </w:r>
          </w:p>
        </w:tc>
        <w:tc>
          <w:tcPr>
            <w:tcW w:w="1424" w:type="dxa"/>
          </w:tcPr>
          <w:p w14:paraId="3D9EFD81" w14:textId="77777777" w:rsidR="00BE73CE" w:rsidRPr="00C43D78" w:rsidRDefault="00BE73CE" w:rsidP="00967547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9" w:type="dxa"/>
          </w:tcPr>
          <w:p w14:paraId="177016CE" w14:textId="77777777" w:rsidR="00BE73CE" w:rsidRPr="00C43D78" w:rsidRDefault="00BE73CE" w:rsidP="00967547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80" w:type="dxa"/>
          </w:tcPr>
          <w:p w14:paraId="4227A79D" w14:textId="77777777" w:rsidR="00BE73CE" w:rsidRPr="00C43D78" w:rsidRDefault="00BE73CE" w:rsidP="00967547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</w:tbl>
    <w:p w14:paraId="2FAA8FAF" w14:textId="77777777" w:rsidR="003574BC" w:rsidRPr="00C43D78" w:rsidRDefault="003574BC">
      <w:pPr>
        <w:ind w:firstLine="567"/>
        <w:rPr>
          <w:rFonts w:ascii="Arial" w:hAnsi="Arial"/>
          <w:i/>
          <w:sz w:val="22"/>
        </w:rPr>
      </w:pPr>
    </w:p>
    <w:p w14:paraId="3D56FC39" w14:textId="77777777" w:rsidR="003574BC" w:rsidRPr="00C43D78" w:rsidRDefault="003574BC">
      <w:pPr>
        <w:ind w:firstLine="567"/>
        <w:outlineLvl w:val="0"/>
        <w:rPr>
          <w:rFonts w:ascii="Arial" w:hAnsi="Arial"/>
          <w:b/>
          <w:sz w:val="22"/>
        </w:rPr>
      </w:pPr>
      <w:r w:rsidRPr="00C43D78">
        <w:rPr>
          <w:rFonts w:ascii="Arial" w:hAnsi="Arial"/>
          <w:b/>
          <w:sz w:val="22"/>
        </w:rPr>
        <w:t>Veta dávky: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418"/>
        <w:gridCol w:w="1134"/>
        <w:gridCol w:w="1275"/>
      </w:tblGrid>
      <w:tr w:rsidR="003574BC" w:rsidRPr="00C43D78" w14:paraId="4894B39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D16F3C4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kód</w:t>
            </w:r>
          </w:p>
        </w:tc>
        <w:tc>
          <w:tcPr>
            <w:tcW w:w="3969" w:type="dxa"/>
          </w:tcPr>
          <w:p w14:paraId="049296F9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Popis</w:t>
            </w:r>
          </w:p>
        </w:tc>
        <w:tc>
          <w:tcPr>
            <w:tcW w:w="1418" w:type="dxa"/>
          </w:tcPr>
          <w:p w14:paraId="06B69019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typ</w:t>
            </w:r>
          </w:p>
        </w:tc>
        <w:tc>
          <w:tcPr>
            <w:tcW w:w="1134" w:type="dxa"/>
          </w:tcPr>
          <w:p w14:paraId="24C2C70E" w14:textId="77777777" w:rsidR="003574BC" w:rsidRPr="00C43D78" w:rsidRDefault="0058521B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dĺžka</w:t>
            </w:r>
          </w:p>
        </w:tc>
        <w:tc>
          <w:tcPr>
            <w:tcW w:w="1275" w:type="dxa"/>
          </w:tcPr>
          <w:p w14:paraId="5F5B31DC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P/N</w:t>
            </w:r>
          </w:p>
        </w:tc>
      </w:tr>
      <w:tr w:rsidR="003574BC" w:rsidRPr="00C43D78" w14:paraId="0B2F841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BBA8C90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001</w:t>
            </w:r>
          </w:p>
        </w:tc>
        <w:tc>
          <w:tcPr>
            <w:tcW w:w="3969" w:type="dxa"/>
          </w:tcPr>
          <w:p w14:paraId="0EAF289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Číslo listu</w:t>
            </w:r>
          </w:p>
        </w:tc>
        <w:tc>
          <w:tcPr>
            <w:tcW w:w="1418" w:type="dxa"/>
          </w:tcPr>
          <w:p w14:paraId="70B4C5C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I</w:t>
            </w:r>
          </w:p>
        </w:tc>
        <w:tc>
          <w:tcPr>
            <w:tcW w:w="1134" w:type="dxa"/>
          </w:tcPr>
          <w:p w14:paraId="6214417A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75" w:type="dxa"/>
          </w:tcPr>
          <w:p w14:paraId="3E20CB99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5F47A401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8EB92EB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002</w:t>
            </w:r>
          </w:p>
        </w:tc>
        <w:tc>
          <w:tcPr>
            <w:tcW w:w="3969" w:type="dxa"/>
          </w:tcPr>
          <w:p w14:paraId="4070010F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Poradové číslo vety</w:t>
            </w:r>
          </w:p>
        </w:tc>
        <w:tc>
          <w:tcPr>
            <w:tcW w:w="1418" w:type="dxa"/>
          </w:tcPr>
          <w:p w14:paraId="23E5856D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I</w:t>
            </w:r>
          </w:p>
        </w:tc>
        <w:tc>
          <w:tcPr>
            <w:tcW w:w="1134" w:type="dxa"/>
          </w:tcPr>
          <w:p w14:paraId="373C6C6F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275" w:type="dxa"/>
          </w:tcPr>
          <w:p w14:paraId="24189CE4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73C8C8BB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A6B97A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003</w:t>
            </w:r>
          </w:p>
        </w:tc>
        <w:tc>
          <w:tcPr>
            <w:tcW w:w="3969" w:type="dxa"/>
          </w:tcPr>
          <w:p w14:paraId="6CA59A9C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Rodné číslo poistenca</w:t>
            </w:r>
          </w:p>
        </w:tc>
        <w:tc>
          <w:tcPr>
            <w:tcW w:w="1418" w:type="dxa"/>
          </w:tcPr>
          <w:p w14:paraId="282954AD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4" w:type="dxa"/>
          </w:tcPr>
          <w:p w14:paraId="54A22A04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10</w:t>
            </w:r>
          </w:p>
        </w:tc>
        <w:tc>
          <w:tcPr>
            <w:tcW w:w="1275" w:type="dxa"/>
          </w:tcPr>
          <w:p w14:paraId="6C32CBF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326C47B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8C998B4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004</w:t>
            </w:r>
          </w:p>
        </w:tc>
        <w:tc>
          <w:tcPr>
            <w:tcW w:w="3969" w:type="dxa"/>
          </w:tcPr>
          <w:p w14:paraId="68F42B72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 xml:space="preserve">Priezvisko, Meno, titul poistenca </w:t>
            </w:r>
          </w:p>
        </w:tc>
        <w:tc>
          <w:tcPr>
            <w:tcW w:w="1418" w:type="dxa"/>
          </w:tcPr>
          <w:p w14:paraId="7A33B091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4" w:type="dxa"/>
          </w:tcPr>
          <w:p w14:paraId="2C09AA0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40</w:t>
            </w:r>
          </w:p>
        </w:tc>
        <w:tc>
          <w:tcPr>
            <w:tcW w:w="1275" w:type="dxa"/>
          </w:tcPr>
          <w:p w14:paraId="09CDACD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63883426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F08E7C3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005</w:t>
            </w:r>
          </w:p>
        </w:tc>
        <w:tc>
          <w:tcPr>
            <w:tcW w:w="3969" w:type="dxa"/>
          </w:tcPr>
          <w:p w14:paraId="13B01655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Skratka názvu výkonu podľa tabuľky</w:t>
            </w:r>
          </w:p>
        </w:tc>
        <w:tc>
          <w:tcPr>
            <w:tcW w:w="1418" w:type="dxa"/>
          </w:tcPr>
          <w:p w14:paraId="65558355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4" w:type="dxa"/>
          </w:tcPr>
          <w:p w14:paraId="1C9C468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75" w:type="dxa"/>
          </w:tcPr>
          <w:p w14:paraId="324A32B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668A445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B45934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007</w:t>
            </w:r>
          </w:p>
        </w:tc>
        <w:tc>
          <w:tcPr>
            <w:tcW w:w="3969" w:type="dxa"/>
          </w:tcPr>
          <w:p w14:paraId="3731210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Číslo tlačiva DPN</w:t>
            </w:r>
          </w:p>
        </w:tc>
        <w:tc>
          <w:tcPr>
            <w:tcW w:w="1418" w:type="dxa"/>
          </w:tcPr>
          <w:p w14:paraId="72CDEA87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4" w:type="dxa"/>
          </w:tcPr>
          <w:p w14:paraId="60AB3214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275" w:type="dxa"/>
          </w:tcPr>
          <w:p w14:paraId="22AD1EFB" w14:textId="77777777" w:rsidR="003574BC" w:rsidRPr="00C43D78" w:rsidRDefault="00742D5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095E0B05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16DCB6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008</w:t>
            </w:r>
          </w:p>
        </w:tc>
        <w:tc>
          <w:tcPr>
            <w:tcW w:w="3969" w:type="dxa"/>
          </w:tcPr>
          <w:p w14:paraId="4C20EE8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Dátum výkonu</w:t>
            </w:r>
          </w:p>
        </w:tc>
        <w:tc>
          <w:tcPr>
            <w:tcW w:w="1418" w:type="dxa"/>
          </w:tcPr>
          <w:p w14:paraId="266CAA02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D</w:t>
            </w:r>
          </w:p>
        </w:tc>
        <w:tc>
          <w:tcPr>
            <w:tcW w:w="1134" w:type="dxa"/>
          </w:tcPr>
          <w:p w14:paraId="31C2E233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275" w:type="dxa"/>
          </w:tcPr>
          <w:p w14:paraId="1C6C7F58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754BFCF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7D96D32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009</w:t>
            </w:r>
          </w:p>
        </w:tc>
        <w:tc>
          <w:tcPr>
            <w:tcW w:w="3969" w:type="dxa"/>
          </w:tcPr>
          <w:p w14:paraId="6B3F01B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Dátum vyžiadania</w:t>
            </w:r>
          </w:p>
        </w:tc>
        <w:tc>
          <w:tcPr>
            <w:tcW w:w="1418" w:type="dxa"/>
          </w:tcPr>
          <w:p w14:paraId="6B318858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D</w:t>
            </w:r>
          </w:p>
        </w:tc>
        <w:tc>
          <w:tcPr>
            <w:tcW w:w="1134" w:type="dxa"/>
          </w:tcPr>
          <w:p w14:paraId="66488117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275" w:type="dxa"/>
          </w:tcPr>
          <w:p w14:paraId="068D4991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N</w:t>
            </w:r>
          </w:p>
        </w:tc>
      </w:tr>
      <w:tr w:rsidR="003574BC" w:rsidRPr="00C43D78" w14:paraId="429BF2DC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F347FE5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010</w:t>
            </w:r>
          </w:p>
        </w:tc>
        <w:tc>
          <w:tcPr>
            <w:tcW w:w="3969" w:type="dxa"/>
          </w:tcPr>
          <w:p w14:paraId="1C1B7140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Identifikátor posudkového lekára</w:t>
            </w:r>
          </w:p>
        </w:tc>
        <w:tc>
          <w:tcPr>
            <w:tcW w:w="1418" w:type="dxa"/>
          </w:tcPr>
          <w:p w14:paraId="63D45DD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4" w:type="dxa"/>
          </w:tcPr>
          <w:p w14:paraId="652201A3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75" w:type="dxa"/>
          </w:tcPr>
          <w:p w14:paraId="64A5AAF2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77C9197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3C0BFC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011</w:t>
            </w:r>
          </w:p>
        </w:tc>
        <w:tc>
          <w:tcPr>
            <w:tcW w:w="3969" w:type="dxa"/>
          </w:tcPr>
          <w:p w14:paraId="448B3287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 xml:space="preserve">Kód výkonu </w:t>
            </w:r>
          </w:p>
        </w:tc>
        <w:tc>
          <w:tcPr>
            <w:tcW w:w="1418" w:type="dxa"/>
          </w:tcPr>
          <w:p w14:paraId="2B1E4614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C</w:t>
            </w:r>
          </w:p>
        </w:tc>
        <w:tc>
          <w:tcPr>
            <w:tcW w:w="1134" w:type="dxa"/>
          </w:tcPr>
          <w:p w14:paraId="4373295C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275" w:type="dxa"/>
          </w:tcPr>
          <w:p w14:paraId="34067BD3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5CC90E5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8E356A0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012</w:t>
            </w:r>
          </w:p>
        </w:tc>
        <w:tc>
          <w:tcPr>
            <w:tcW w:w="3969" w:type="dxa"/>
          </w:tcPr>
          <w:p w14:paraId="447F3B53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Počet bodov</w:t>
            </w:r>
          </w:p>
        </w:tc>
        <w:tc>
          <w:tcPr>
            <w:tcW w:w="1418" w:type="dxa"/>
          </w:tcPr>
          <w:p w14:paraId="6013BB16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I</w:t>
            </w:r>
          </w:p>
        </w:tc>
        <w:tc>
          <w:tcPr>
            <w:tcW w:w="1134" w:type="dxa"/>
          </w:tcPr>
          <w:p w14:paraId="6FFD3652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275" w:type="dxa"/>
          </w:tcPr>
          <w:p w14:paraId="6019E73E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  <w:tr w:rsidR="003574BC" w:rsidRPr="00C43D78" w14:paraId="741F962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836F645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0132</w:t>
            </w:r>
          </w:p>
        </w:tc>
        <w:tc>
          <w:tcPr>
            <w:tcW w:w="3969" w:type="dxa"/>
          </w:tcPr>
          <w:p w14:paraId="5F927B6C" w14:textId="77777777" w:rsidR="003574BC" w:rsidRPr="00C43D78" w:rsidRDefault="007F46EE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 xml:space="preserve">Suma </w:t>
            </w:r>
          </w:p>
        </w:tc>
        <w:tc>
          <w:tcPr>
            <w:tcW w:w="1418" w:type="dxa"/>
          </w:tcPr>
          <w:p w14:paraId="1195CD95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F</w:t>
            </w:r>
          </w:p>
        </w:tc>
        <w:tc>
          <w:tcPr>
            <w:tcW w:w="1134" w:type="dxa"/>
          </w:tcPr>
          <w:p w14:paraId="3AFC7D75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6.2</w:t>
            </w:r>
          </w:p>
        </w:tc>
        <w:tc>
          <w:tcPr>
            <w:tcW w:w="1275" w:type="dxa"/>
          </w:tcPr>
          <w:p w14:paraId="0365D16B" w14:textId="77777777" w:rsidR="003574BC" w:rsidRPr="00C43D78" w:rsidRDefault="003574BC">
            <w:pPr>
              <w:rPr>
                <w:rFonts w:ascii="Arial" w:hAnsi="Arial"/>
                <w:sz w:val="22"/>
              </w:rPr>
            </w:pPr>
            <w:r w:rsidRPr="00C43D78">
              <w:rPr>
                <w:rFonts w:ascii="Arial" w:hAnsi="Arial"/>
                <w:sz w:val="22"/>
              </w:rPr>
              <w:t>P</w:t>
            </w:r>
          </w:p>
        </w:tc>
      </w:tr>
    </w:tbl>
    <w:p w14:paraId="7AD0AE1C" w14:textId="77777777" w:rsidR="003574BC" w:rsidRPr="00C43D78" w:rsidRDefault="003574BC">
      <w:pPr>
        <w:rPr>
          <w:rFonts w:ascii="Arial" w:hAnsi="Arial"/>
          <w:sz w:val="22"/>
        </w:rPr>
      </w:pPr>
      <w:r w:rsidRPr="00C43D78">
        <w:rPr>
          <w:rFonts w:ascii="Arial" w:hAnsi="Arial"/>
          <w:sz w:val="22"/>
        </w:rPr>
        <w:t xml:space="preserve">         Na každom liste pri tlači doplniť </w:t>
      </w:r>
      <w:r w:rsidR="00DC19BA" w:rsidRPr="00C43D78">
        <w:rPr>
          <w:rFonts w:ascii="Arial" w:hAnsi="Arial"/>
          <w:sz w:val="22"/>
        </w:rPr>
        <w:t>kolónku</w:t>
      </w:r>
      <w:r w:rsidRPr="00C43D78">
        <w:rPr>
          <w:rFonts w:ascii="Arial" w:hAnsi="Arial"/>
          <w:sz w:val="22"/>
        </w:rPr>
        <w:t xml:space="preserve"> </w:t>
      </w:r>
      <w:r w:rsidRPr="00C43D78">
        <w:rPr>
          <w:rFonts w:ascii="Arial" w:hAnsi="Arial"/>
          <w:b/>
          <w:sz w:val="22"/>
        </w:rPr>
        <w:t>Suma</w:t>
      </w:r>
      <w:r w:rsidR="007F46EE" w:rsidRPr="00C43D78">
        <w:rPr>
          <w:rFonts w:ascii="Arial" w:hAnsi="Arial"/>
          <w:b/>
          <w:sz w:val="22"/>
        </w:rPr>
        <w:t xml:space="preserve"> spolu</w:t>
      </w:r>
      <w:r w:rsidRPr="00C43D78">
        <w:rPr>
          <w:rFonts w:ascii="Arial" w:hAnsi="Arial"/>
          <w:sz w:val="22"/>
        </w:rPr>
        <w:t xml:space="preserve"> (I, 8.2)</w:t>
      </w:r>
    </w:p>
    <w:p w14:paraId="32B454E5" w14:textId="77777777" w:rsidR="003574BC" w:rsidRPr="00C43D78" w:rsidRDefault="003574BC">
      <w:pPr>
        <w:ind w:firstLine="567"/>
        <w:rPr>
          <w:rFonts w:ascii="Arial" w:hAnsi="Arial"/>
          <w:sz w:val="22"/>
        </w:rPr>
      </w:pPr>
      <w:r w:rsidRPr="00C43D78">
        <w:rPr>
          <w:rFonts w:ascii="Arial" w:hAnsi="Arial"/>
          <w:sz w:val="22"/>
        </w:rPr>
        <w:t xml:space="preserve">Na konci dávky doplniť </w:t>
      </w:r>
      <w:r w:rsidR="00DC19BA" w:rsidRPr="00C43D78">
        <w:rPr>
          <w:rFonts w:ascii="Arial" w:hAnsi="Arial"/>
          <w:sz w:val="22"/>
        </w:rPr>
        <w:t>kolónku</w:t>
      </w:r>
      <w:r w:rsidRPr="00C43D78">
        <w:rPr>
          <w:rFonts w:ascii="Arial" w:hAnsi="Arial"/>
          <w:sz w:val="22"/>
        </w:rPr>
        <w:t xml:space="preserve"> </w:t>
      </w:r>
      <w:r w:rsidRPr="00C43D78">
        <w:rPr>
          <w:rFonts w:ascii="Arial" w:hAnsi="Arial"/>
          <w:b/>
          <w:sz w:val="22"/>
        </w:rPr>
        <w:t>Suma za c</w:t>
      </w:r>
      <w:r w:rsidR="007F46EE" w:rsidRPr="00C43D78">
        <w:rPr>
          <w:rFonts w:ascii="Arial" w:hAnsi="Arial"/>
          <w:b/>
          <w:sz w:val="22"/>
        </w:rPr>
        <w:t>elú dávku spolu</w:t>
      </w:r>
      <w:r w:rsidRPr="00C43D78">
        <w:rPr>
          <w:rFonts w:ascii="Arial" w:hAnsi="Arial"/>
          <w:sz w:val="22"/>
        </w:rPr>
        <w:t xml:space="preserve"> (I, 8.2)</w:t>
      </w:r>
    </w:p>
    <w:p w14:paraId="4B299E3F" w14:textId="77777777" w:rsidR="003574BC" w:rsidRPr="00C43D78" w:rsidRDefault="003574BC">
      <w:pPr>
        <w:ind w:left="1701" w:hanging="1134"/>
        <w:rPr>
          <w:rFonts w:ascii="Arial" w:hAnsi="Arial"/>
          <w:sz w:val="22"/>
        </w:rPr>
      </w:pPr>
      <w:r w:rsidRPr="00C43D78">
        <w:rPr>
          <w:rFonts w:ascii="Arial" w:hAnsi="Arial"/>
          <w:sz w:val="22"/>
        </w:rPr>
        <w:t>Poznámka: Šablóna Základného zúčtovacieho dokladu pre PZS, pokyny a skratky zdravotných výkonov a pokyny na vyplňovanie základného zúčtovacieho dokladu sú uvedené v príloh</w:t>
      </w:r>
      <w:r w:rsidR="00767AF9">
        <w:rPr>
          <w:rFonts w:ascii="Arial" w:hAnsi="Arial"/>
          <w:sz w:val="22"/>
        </w:rPr>
        <w:t>ách</w:t>
      </w:r>
      <w:r w:rsidRPr="00C43D78">
        <w:rPr>
          <w:rFonts w:ascii="Arial" w:hAnsi="Arial"/>
          <w:sz w:val="22"/>
        </w:rPr>
        <w:t xml:space="preserve"> </w:t>
      </w:r>
      <w:r w:rsidR="00767AF9">
        <w:rPr>
          <w:rFonts w:ascii="Arial" w:hAnsi="Arial"/>
          <w:sz w:val="22"/>
        </w:rPr>
        <w:t>1a 2</w:t>
      </w:r>
      <w:r w:rsidRPr="00C43D78">
        <w:rPr>
          <w:rFonts w:ascii="Arial" w:hAnsi="Arial"/>
          <w:sz w:val="22"/>
        </w:rPr>
        <w:t>.</w:t>
      </w:r>
    </w:p>
    <w:p w14:paraId="16A8B48D" w14:textId="77777777" w:rsidR="00833195" w:rsidRDefault="00833195" w:rsidP="00833195">
      <w:pPr>
        <w:ind w:left="1701"/>
        <w:rPr>
          <w:rFonts w:ascii="Arial" w:hAnsi="Arial"/>
          <w:sz w:val="22"/>
        </w:rPr>
      </w:pPr>
      <w:r w:rsidRPr="00C43D78">
        <w:rPr>
          <w:rFonts w:ascii="Arial" w:hAnsi="Arial"/>
          <w:sz w:val="22"/>
        </w:rPr>
        <w:t xml:space="preserve">Údaj mena </w:t>
      </w:r>
      <w:r w:rsidR="00767AF9">
        <w:rPr>
          <w:rFonts w:ascii="Arial" w:hAnsi="Arial"/>
          <w:sz w:val="22"/>
        </w:rPr>
        <w:t xml:space="preserve">je uvedený v </w:t>
      </w:r>
      <w:r w:rsidRPr="00C43D78">
        <w:rPr>
          <w:rFonts w:ascii="Arial" w:hAnsi="Arial"/>
          <w:sz w:val="22"/>
        </w:rPr>
        <w:t>EUR.</w:t>
      </w:r>
    </w:p>
    <w:p w14:paraId="61233AA5" w14:textId="77777777" w:rsidR="00767AF9" w:rsidRPr="00C43D78" w:rsidRDefault="00767AF9" w:rsidP="00833195">
      <w:pPr>
        <w:ind w:left="1701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prípade vyplnenia tlačiva pre ošetrovné ako rodné číslo uviesť RČ ošetrujúcej osoby, ktorá žiada ošetrovné zo svojho poistenia.</w:t>
      </w:r>
    </w:p>
    <w:p w14:paraId="1F8DB957" w14:textId="77777777" w:rsidR="003574BC" w:rsidRDefault="003574BC">
      <w:pPr>
        <w:ind w:firstLine="567"/>
        <w:rPr>
          <w:rFonts w:ascii="Arial" w:hAnsi="Arial"/>
          <w:sz w:val="22"/>
        </w:rPr>
      </w:pPr>
    </w:p>
    <w:p w14:paraId="1B0BF994" w14:textId="77777777" w:rsidR="003574BC" w:rsidRDefault="003574BC" w:rsidP="00767AF9">
      <w:pPr>
        <w:ind w:firstLine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*P – povinný údaj, N – nepovinný údaj</w:t>
      </w:r>
    </w:p>
    <w:sectPr w:rsidR="003574BC">
      <w:headerReference w:type="default" r:id="rId7"/>
      <w:pgSz w:w="11906" w:h="16838"/>
      <w:pgMar w:top="1418" w:right="1418" w:bottom="993" w:left="1418" w:header="708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DAD4" w14:textId="77777777" w:rsidR="0026747D" w:rsidRDefault="0026747D">
      <w:r>
        <w:separator/>
      </w:r>
    </w:p>
  </w:endnote>
  <w:endnote w:type="continuationSeparator" w:id="0">
    <w:p w14:paraId="6A28A11F" w14:textId="77777777" w:rsidR="0026747D" w:rsidRDefault="0026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DE5B" w14:textId="77777777" w:rsidR="0026747D" w:rsidRDefault="0026747D">
      <w:r>
        <w:separator/>
      </w:r>
    </w:p>
  </w:footnote>
  <w:footnote w:type="continuationSeparator" w:id="0">
    <w:p w14:paraId="17CFCB94" w14:textId="77777777" w:rsidR="0026747D" w:rsidRDefault="0026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B7D7" w14:textId="77777777" w:rsidR="00E14916" w:rsidRPr="00866334" w:rsidRDefault="00E14916">
    <w:pPr>
      <w:pStyle w:val="Hlavika"/>
      <w:rPr>
        <w:rFonts w:ascii="Arial" w:hAnsi="Arial" w:cs="Arial"/>
      </w:rPr>
    </w:pPr>
    <w:r w:rsidRPr="00866334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622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2E61C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A5078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054EF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30C764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A8329F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8160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7991908">
    <w:abstractNumId w:val="4"/>
  </w:num>
  <w:num w:numId="2" w16cid:durableId="1287200724">
    <w:abstractNumId w:val="5"/>
  </w:num>
  <w:num w:numId="3" w16cid:durableId="978534285">
    <w:abstractNumId w:val="0"/>
  </w:num>
  <w:num w:numId="4" w16cid:durableId="921335067">
    <w:abstractNumId w:val="3"/>
  </w:num>
  <w:num w:numId="5" w16cid:durableId="1844734642">
    <w:abstractNumId w:val="2"/>
  </w:num>
  <w:num w:numId="6" w16cid:durableId="2053073757">
    <w:abstractNumId w:val="6"/>
  </w:num>
  <w:num w:numId="7" w16cid:durableId="69299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D1"/>
    <w:rsid w:val="002349EE"/>
    <w:rsid w:val="0026747D"/>
    <w:rsid w:val="003574BC"/>
    <w:rsid w:val="004100F7"/>
    <w:rsid w:val="004F40E8"/>
    <w:rsid w:val="0058521B"/>
    <w:rsid w:val="006B2C56"/>
    <w:rsid w:val="006E1DCD"/>
    <w:rsid w:val="00742D5D"/>
    <w:rsid w:val="00767AF9"/>
    <w:rsid w:val="007F46EE"/>
    <w:rsid w:val="00833195"/>
    <w:rsid w:val="00866334"/>
    <w:rsid w:val="00884CA9"/>
    <w:rsid w:val="008C13F9"/>
    <w:rsid w:val="00967547"/>
    <w:rsid w:val="009865E3"/>
    <w:rsid w:val="009F5582"/>
    <w:rsid w:val="00B00B8E"/>
    <w:rsid w:val="00B479F2"/>
    <w:rsid w:val="00B731E0"/>
    <w:rsid w:val="00BE73CE"/>
    <w:rsid w:val="00C27BD1"/>
    <w:rsid w:val="00C43D78"/>
    <w:rsid w:val="00CC3A1D"/>
    <w:rsid w:val="00DC19BA"/>
    <w:rsid w:val="00DE3850"/>
    <w:rsid w:val="00E14916"/>
    <w:rsid w:val="00E84005"/>
    <w:rsid w:val="00E92FB1"/>
    <w:rsid w:val="00F276DD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2F9B1"/>
  <w14:defaultImageDpi w14:val="0"/>
  <w15:docId w15:val="{83ED06C1-9393-4266-99D8-8A7ED6F1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0"/>
      <w:szCs w:val="2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outlineLvl w:val="1"/>
    </w:pPr>
    <w:rPr>
      <w:rFonts w:ascii="Arial" w:hAnsi="Arial"/>
      <w:b/>
      <w:sz w:val="24"/>
      <w:lang w:val="en-US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arkazkladnhotextu">
    <w:name w:val="Body Text Indent"/>
    <w:basedOn w:val="Normlny"/>
    <w:link w:val="ZarkazkladnhotextuChar"/>
    <w:uiPriority w:val="99"/>
    <w:pPr>
      <w:ind w:left="567"/>
    </w:pPr>
    <w:rPr>
      <w:rFonts w:ascii="Arial" w:hAnsi="Arial"/>
      <w:b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rPr>
      <w:rFonts w:ascii="Arial" w:hAnsi="Arial"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left="567"/>
    </w:pPr>
    <w:rPr>
      <w:rFonts w:ascii="Arial" w:hAnsi="Arial"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0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Pr>
      <w:rFonts w:ascii="Segoe UI" w:hAnsi="Segoe UI" w:cs="Segoe UI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>Sociálna poisťovňa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8</dc:title>
  <dc:subject/>
  <dc:creator>Deskpro</dc:creator>
  <cp:keywords/>
  <dc:description/>
  <cp:lastModifiedBy>Rudolf Meliš</cp:lastModifiedBy>
  <cp:revision>2</cp:revision>
  <cp:lastPrinted>2005-02-03T08:15:00Z</cp:lastPrinted>
  <dcterms:created xsi:type="dcterms:W3CDTF">2022-09-04T15:10:00Z</dcterms:created>
  <dcterms:modified xsi:type="dcterms:W3CDTF">2022-09-04T15:10:00Z</dcterms:modified>
</cp:coreProperties>
</file>